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4656B46" w14:textId="04DFA49A" w:rsidR="00D637A2" w:rsidRPr="002F6086" w:rsidRDefault="00D637A2" w:rsidP="00D637A2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2F6086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(TANIK İFADEYE DAVET YAZISI</w:t>
      </w:r>
      <w:r w:rsidR="006309DF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="006309DF" w:rsidRPr="006309DF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ÖRNEĞİ</w:t>
      </w:r>
      <w:r w:rsidRPr="002F6086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</w:t>
      </w:r>
    </w:p>
    <w:p w14:paraId="41CB4A5C" w14:textId="77777777" w:rsidR="00D637A2" w:rsidRDefault="00D637A2" w:rsidP="00D637A2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77E0855E" w14:textId="77777777" w:rsidR="002F6086" w:rsidRDefault="002F6086" w:rsidP="00D637A2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F0851D" w14:textId="77777777" w:rsidR="00D637A2" w:rsidRDefault="00D637A2" w:rsidP="00D637A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5C2F6D45" w14:textId="77777777" w:rsidR="00D637A2" w:rsidRDefault="00D637A2" w:rsidP="00D637A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227FD1B3" w14:textId="77777777" w:rsidR="00D637A2" w:rsidRDefault="00D637A2" w:rsidP="00D637A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1C9C8D81" w14:textId="77777777" w:rsidR="00D637A2" w:rsidRDefault="00D637A2" w:rsidP="00D637A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3CED60A9" w14:textId="77777777" w:rsidR="00D637A2" w:rsidRDefault="00D637A2" w:rsidP="00D637A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9A20237" w14:textId="42297796" w:rsidR="00D637A2" w:rsidRDefault="00D637A2" w:rsidP="00D637A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SAYI</w:t>
      </w:r>
      <w:r>
        <w:rPr>
          <w:rFonts w:ascii="Times New Roman" w:hAnsi="Times New Roman" w:cs="Times New Roman"/>
          <w:sz w:val="24"/>
          <w:szCs w:val="24"/>
        </w:rPr>
        <w:tab/>
        <w:t>:…………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F6086">
        <w:rPr>
          <w:rFonts w:ascii="Times New Roman" w:hAnsi="Times New Roman" w:cs="Times New Roman"/>
          <w:sz w:val="24"/>
          <w:szCs w:val="24"/>
        </w:rPr>
        <w:t>…/…/…</w:t>
      </w:r>
    </w:p>
    <w:p w14:paraId="573BFB7B" w14:textId="3FF96BA2" w:rsidR="00D637A2" w:rsidRDefault="00D637A2" w:rsidP="00D637A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ab/>
        <w:t xml:space="preserve">:Tanık İfadeye Davet </w:t>
      </w:r>
    </w:p>
    <w:p w14:paraId="332B6F22" w14:textId="77777777" w:rsidR="00D637A2" w:rsidRDefault="00D637A2" w:rsidP="00D637A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4532FD7" w14:textId="77777777" w:rsidR="00D637A2" w:rsidRDefault="00D637A2" w:rsidP="00D637A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65EFF55" w14:textId="77777777" w:rsidR="00D637A2" w:rsidRDefault="00D637A2" w:rsidP="00D637A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5762A82" w14:textId="77777777" w:rsidR="00D637A2" w:rsidRDefault="00D637A2" w:rsidP="00D637A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14993C5" w14:textId="77777777" w:rsidR="00D637A2" w:rsidRDefault="00D637A2" w:rsidP="00D637A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EB6BE8A" w14:textId="77777777" w:rsidR="00D637A2" w:rsidRDefault="00D637A2" w:rsidP="00D637A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Sayın......................</w:t>
      </w:r>
    </w:p>
    <w:p w14:paraId="03B88309" w14:textId="77777777" w:rsidR="00D637A2" w:rsidRDefault="00D637A2" w:rsidP="00D637A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5887AE02" w14:textId="6B9141B9" w:rsidR="00D637A2" w:rsidRDefault="00D637A2" w:rsidP="00D637A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İlgi</w:t>
      </w:r>
      <w:r>
        <w:rPr>
          <w:rFonts w:ascii="Times New Roman" w:hAnsi="Times New Roman" w:cs="Times New Roman"/>
          <w:sz w:val="24"/>
          <w:szCs w:val="24"/>
        </w:rPr>
        <w:tab/>
        <w:t xml:space="preserve">: ......... Fakültesi Dekanlığının </w:t>
      </w:r>
      <w:r w:rsidR="002F6086">
        <w:rPr>
          <w:rFonts w:ascii="Times New Roman" w:hAnsi="Times New Roman" w:cs="Times New Roman"/>
          <w:sz w:val="24"/>
          <w:szCs w:val="24"/>
        </w:rPr>
        <w:t>…/…/…</w:t>
      </w:r>
      <w:r>
        <w:rPr>
          <w:rFonts w:ascii="Times New Roman" w:hAnsi="Times New Roman" w:cs="Times New Roman"/>
          <w:sz w:val="24"/>
          <w:szCs w:val="24"/>
        </w:rPr>
        <w:t xml:space="preserve"> tarihli ve</w:t>
      </w:r>
      <w:r w:rsidR="002F6086">
        <w:rPr>
          <w:rFonts w:ascii="Times New Roman" w:hAnsi="Times New Roman" w:cs="Times New Roman"/>
          <w:sz w:val="24"/>
          <w:szCs w:val="24"/>
        </w:rPr>
        <w:t xml:space="preserve"> …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sayılı yazısı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82B7657" w14:textId="77777777" w:rsidR="00D637A2" w:rsidRDefault="00D637A2" w:rsidP="00D637A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667CBDC" w14:textId="77777777" w:rsidR="00D637A2" w:rsidRDefault="00D637A2" w:rsidP="00D637A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704921C" w14:textId="77777777" w:rsidR="00D637A2" w:rsidRDefault="00D637A2" w:rsidP="00D637A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566182F" w14:textId="3E9349D2" w:rsidR="00D637A2" w:rsidRPr="002F6086" w:rsidRDefault="00D637A2" w:rsidP="00D637A2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 ............................................... ............................ ........................... .................................................... ..................................... ..........................</w:t>
      </w:r>
      <w:r w:rsidR="002F6086">
        <w:rPr>
          <w:rFonts w:ascii="Times New Roman" w:hAnsi="Times New Roman" w:cs="Times New Roman"/>
          <w:sz w:val="24"/>
          <w:szCs w:val="24"/>
        </w:rPr>
        <w:t xml:space="preserve"> </w:t>
      </w:r>
      <w:r w:rsidRPr="002F6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iddiasıyla başlatılan soruşturmada ilgi yazı gereği soruşturmacı olarak görevlendirildim. </w:t>
      </w:r>
    </w:p>
    <w:p w14:paraId="78BA9F02" w14:textId="77777777" w:rsidR="00D637A2" w:rsidRPr="002F6086" w:rsidRDefault="00D637A2" w:rsidP="00D637A2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730B0F" w14:textId="4FE5BE59" w:rsidR="00D637A2" w:rsidRDefault="00D637A2" w:rsidP="00D637A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086">
        <w:rPr>
          <w:rFonts w:ascii="Times New Roman" w:hAnsi="Times New Roman" w:cs="Times New Roman"/>
          <w:color w:val="000000" w:themeColor="text1"/>
          <w:sz w:val="24"/>
          <w:szCs w:val="24"/>
        </w:rPr>
        <w:t>Söz konusu iddia ile ilgili olarak tarafımdan yapılan soruşturmada, tanık sıfatıyla ifade vermek üzere</w:t>
      </w:r>
      <w:r w:rsidR="002F6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…/…/… tarihinde</w:t>
      </w:r>
      <w:r w:rsidRPr="002F6086">
        <w:rPr>
          <w:rFonts w:ascii="Times New Roman" w:hAnsi="Times New Roman" w:cs="Times New Roman"/>
          <w:color w:val="000000" w:themeColor="text1"/>
          <w:sz w:val="24"/>
          <w:szCs w:val="24"/>
        </w:rPr>
        <w:t>, saat :...’da ..........</w:t>
      </w:r>
      <w:r w:rsidR="002F6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F6086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2F6086">
        <w:rPr>
          <w:rFonts w:ascii="Times New Roman" w:hAnsi="Times New Roman" w:cs="Times New Roman"/>
          <w:color w:val="000000" w:themeColor="text1"/>
          <w:sz w:val="24"/>
          <w:szCs w:val="24"/>
        </w:rPr>
        <w:t>olu</w:t>
      </w:r>
      <w:proofErr w:type="spellEnd"/>
      <w:r w:rsidRPr="002F6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toplantı odasında hazır bulunmanızı </w:t>
      </w:r>
      <w:r>
        <w:rPr>
          <w:rFonts w:ascii="Times New Roman" w:hAnsi="Times New Roman" w:cs="Times New Roman"/>
          <w:sz w:val="24"/>
          <w:szCs w:val="24"/>
        </w:rPr>
        <w:t>rica ederim.</w:t>
      </w:r>
    </w:p>
    <w:p w14:paraId="1A7C17B1" w14:textId="77777777" w:rsidR="00D637A2" w:rsidRDefault="00D637A2" w:rsidP="00D637A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5A5A197" w14:textId="77777777" w:rsidR="00D637A2" w:rsidRDefault="00D637A2" w:rsidP="00D637A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34F1D9" w14:textId="77777777" w:rsidR="00D637A2" w:rsidRDefault="00D637A2" w:rsidP="00D637A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02F036D" w14:textId="77777777" w:rsidR="00D637A2" w:rsidRDefault="00D637A2" w:rsidP="00D637A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A32E2A" w14:textId="77777777" w:rsidR="00D637A2" w:rsidRDefault="00D637A2" w:rsidP="00D637A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D2EB244" w14:textId="77777777" w:rsidR="00D637A2" w:rsidRDefault="00D637A2" w:rsidP="00D637A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379863C" w14:textId="77777777" w:rsidR="00D637A2" w:rsidRDefault="00D637A2" w:rsidP="00D637A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1F9A17" w14:textId="77777777" w:rsidR="00D637A2" w:rsidRDefault="00D637A2" w:rsidP="00D637A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Soruşturmacı</w:t>
      </w:r>
    </w:p>
    <w:p w14:paraId="6F674C94" w14:textId="77777777" w:rsidR="00D637A2" w:rsidRDefault="00D637A2" w:rsidP="00D637A2">
      <w:pPr>
        <w:rPr>
          <w:rFonts w:ascii="Times New Roman" w:hAnsi="Times New Roman" w:cs="Times New Roman"/>
          <w:sz w:val="24"/>
          <w:szCs w:val="24"/>
        </w:rPr>
      </w:pPr>
    </w:p>
    <w:p w14:paraId="2A9B9C56" w14:textId="77777777" w:rsidR="00B43E43" w:rsidRPr="00B43E43" w:rsidRDefault="00B43E43" w:rsidP="00B43E43">
      <w:pPr>
        <w:jc w:val="both"/>
        <w:rPr>
          <w:rFonts w:ascii="Times New Roman" w:hAnsi="Times New Roman" w:cs="Times New Roman"/>
          <w:color w:val="FF0000"/>
        </w:rPr>
      </w:pPr>
      <w:r w:rsidRPr="00B43E43">
        <w:rPr>
          <w:rFonts w:ascii="Times New Roman" w:hAnsi="Times New Roman" w:cs="Times New Roman"/>
          <w:color w:val="FF0000"/>
        </w:rPr>
        <w:t xml:space="preserve">NOT: </w:t>
      </w:r>
    </w:p>
    <w:p w14:paraId="2EC94D36" w14:textId="77777777" w:rsidR="00B43E43" w:rsidRPr="00B43E43" w:rsidRDefault="00B43E43" w:rsidP="00B43E43">
      <w:pPr>
        <w:jc w:val="both"/>
        <w:rPr>
          <w:rFonts w:ascii="Times New Roman" w:hAnsi="Times New Roman" w:cs="Times New Roman"/>
          <w:color w:val="FF0000"/>
        </w:rPr>
      </w:pPr>
      <w:r w:rsidRPr="00B43E43">
        <w:rPr>
          <w:rFonts w:ascii="Times New Roman" w:hAnsi="Times New Roman" w:cs="Times New Roman"/>
          <w:color w:val="FF0000"/>
        </w:rPr>
        <w:t>*Önce şikayetçinin sonra tanıkların ifadesi alınmalı daha sonra soruşturulanın ifadesi alınmalıdır.</w:t>
      </w:r>
    </w:p>
    <w:p w14:paraId="7BA3CC68" w14:textId="77777777" w:rsidR="00B43E43" w:rsidRPr="00B43E43" w:rsidRDefault="00B43E43" w:rsidP="00B43E43">
      <w:pPr>
        <w:jc w:val="both"/>
        <w:rPr>
          <w:rFonts w:ascii="Times New Roman" w:hAnsi="Times New Roman" w:cs="Times New Roman"/>
          <w:color w:val="FF0000"/>
        </w:rPr>
      </w:pPr>
      <w:r w:rsidRPr="00B43E43">
        <w:rPr>
          <w:rFonts w:ascii="Times New Roman" w:hAnsi="Times New Roman" w:cs="Times New Roman"/>
          <w:color w:val="FF0000"/>
        </w:rPr>
        <w:t xml:space="preserve">*Yapılan tüm tebligatlarda adres ilgilinin MERNİS adresine 7201 sayılı Tebligat Kanunu hükümlerine göre posta yolu ile veya memur eliyle tebliğ belgesi ise tebligat yapılmalıdır. </w:t>
      </w:r>
    </w:p>
    <w:p w14:paraId="55E5B009" w14:textId="350BF780" w:rsidR="00B43E43" w:rsidRPr="00B43E43" w:rsidRDefault="00B43E43" w:rsidP="00B43E43">
      <w:pPr>
        <w:jc w:val="both"/>
        <w:rPr>
          <w:rFonts w:ascii="Times New Roman" w:hAnsi="Times New Roman" w:cs="Times New Roman"/>
          <w:color w:val="FF0000"/>
        </w:rPr>
      </w:pPr>
      <w:r w:rsidRPr="00B43E43">
        <w:rPr>
          <w:rFonts w:ascii="Times New Roman" w:hAnsi="Times New Roman" w:cs="Times New Roman"/>
          <w:color w:val="FF0000"/>
        </w:rPr>
        <w:t>*</w:t>
      </w:r>
      <w:r>
        <w:rPr>
          <w:rFonts w:ascii="Times New Roman" w:hAnsi="Times New Roman" w:cs="Times New Roman"/>
          <w:color w:val="FF0000"/>
        </w:rPr>
        <w:t>Tanık</w:t>
      </w:r>
      <w:r w:rsidRPr="00B43E43">
        <w:rPr>
          <w:rFonts w:ascii="Times New Roman" w:hAnsi="Times New Roman" w:cs="Times New Roman"/>
          <w:color w:val="FF0000"/>
        </w:rPr>
        <w:t xml:space="preserve"> ifadeye davet edilirken ifadenin alınacağı tarih için özel bir süre belirlenmemiştir. Aynı gün, ertesi gün ya da birkaç gün sonra da ifade alınabilir.</w:t>
      </w:r>
    </w:p>
    <w:p w14:paraId="203896E8" w14:textId="64FFE391" w:rsidR="00E10499" w:rsidRPr="00365A08" w:rsidRDefault="00E10499" w:rsidP="002F6086">
      <w:pPr>
        <w:jc w:val="both"/>
        <w:rPr>
          <w:rFonts w:ascii="Times New Roman" w:hAnsi="Times New Roman" w:cs="Times New Roman"/>
          <w:color w:val="FF0000"/>
        </w:rPr>
      </w:pPr>
    </w:p>
    <w:sectPr w:rsidR="00E10499" w:rsidRPr="00365A08" w:rsidSect="00331430">
      <w:pgSz w:w="11906" w:h="16838"/>
      <w:pgMar w:top="1418" w:right="1418" w:bottom="1418" w:left="1418" w:header="709" w:footer="709" w:gutter="0"/>
      <w:paperSrc w:other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2CC"/>
    <w:rsid w:val="002F6086"/>
    <w:rsid w:val="00331430"/>
    <w:rsid w:val="00365A08"/>
    <w:rsid w:val="00383B81"/>
    <w:rsid w:val="004622CC"/>
    <w:rsid w:val="004B5D32"/>
    <w:rsid w:val="00537F4D"/>
    <w:rsid w:val="006309DF"/>
    <w:rsid w:val="00727672"/>
    <w:rsid w:val="00766E35"/>
    <w:rsid w:val="00865F21"/>
    <w:rsid w:val="009529E2"/>
    <w:rsid w:val="00A0098E"/>
    <w:rsid w:val="00A6029C"/>
    <w:rsid w:val="00AF128D"/>
    <w:rsid w:val="00AF1DEC"/>
    <w:rsid w:val="00B43E43"/>
    <w:rsid w:val="00CA0D37"/>
    <w:rsid w:val="00D637A2"/>
    <w:rsid w:val="00E10499"/>
    <w:rsid w:val="00EC7ED8"/>
    <w:rsid w:val="00FF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5D821"/>
  <w15:chartTrackingRefBased/>
  <w15:docId w15:val="{BF5EC455-4B55-4281-9540-AFA52E4D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7A2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21</cp:revision>
  <dcterms:created xsi:type="dcterms:W3CDTF">2025-12-31T08:08:00Z</dcterms:created>
  <dcterms:modified xsi:type="dcterms:W3CDTF">2026-08-20T09:09:00Z</dcterms:modified>
</cp:coreProperties>
</file>